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94" w:rsidRPr="000D4C2F" w:rsidRDefault="009E0194" w:rsidP="009E0194">
      <w:pPr>
        <w:jc w:val="center"/>
        <w:rPr>
          <w:rStyle w:val="a3"/>
        </w:rPr>
      </w:pPr>
      <w:r w:rsidRPr="000D4C2F">
        <w:rPr>
          <w:rStyle w:val="a3"/>
        </w:rPr>
        <w:t>Сведения</w:t>
      </w:r>
    </w:p>
    <w:p w:rsidR="00481CF7" w:rsidRPr="000D4C2F" w:rsidRDefault="009E0194" w:rsidP="00481CF7">
      <w:pPr>
        <w:jc w:val="center"/>
        <w:rPr>
          <w:rStyle w:val="a3"/>
        </w:rPr>
      </w:pPr>
      <w:r w:rsidRPr="000D4C2F">
        <w:rPr>
          <w:rStyle w:val="a3"/>
        </w:rPr>
        <w:t>о доходах, расходах, об имуществе и обязательствах имущественного характера</w:t>
      </w:r>
      <w:r>
        <w:rPr>
          <w:rStyle w:val="a3"/>
        </w:rPr>
        <w:t xml:space="preserve"> </w:t>
      </w:r>
    </w:p>
    <w:p w:rsidR="009E0194" w:rsidRPr="000D4C2F" w:rsidRDefault="009E0194" w:rsidP="009E0194">
      <w:pPr>
        <w:jc w:val="center"/>
        <w:rPr>
          <w:rStyle w:val="a3"/>
        </w:rPr>
      </w:pPr>
      <w:r w:rsidRPr="000D4C2F">
        <w:rPr>
          <w:rStyle w:val="a3"/>
        </w:rPr>
        <w:t xml:space="preserve">членов </w:t>
      </w:r>
      <w:r w:rsidR="00514B9C">
        <w:rPr>
          <w:rStyle w:val="a3"/>
        </w:rPr>
        <w:t xml:space="preserve">Управления труда и социального развития администрации </w:t>
      </w:r>
      <w:proofErr w:type="spellStart"/>
      <w:r w:rsidR="00514B9C">
        <w:rPr>
          <w:rStyle w:val="a3"/>
        </w:rPr>
        <w:t>Барун-Хемчикского</w:t>
      </w:r>
      <w:proofErr w:type="spellEnd"/>
      <w:r w:rsidR="00514B9C">
        <w:rPr>
          <w:rStyle w:val="a3"/>
        </w:rPr>
        <w:t xml:space="preserve"> </w:t>
      </w:r>
      <w:proofErr w:type="spellStart"/>
      <w:r w:rsidR="00514B9C">
        <w:rPr>
          <w:rStyle w:val="a3"/>
        </w:rPr>
        <w:t>кожууна</w:t>
      </w:r>
      <w:proofErr w:type="spellEnd"/>
      <w:r w:rsidR="00514B9C">
        <w:rPr>
          <w:rStyle w:val="a3"/>
        </w:rPr>
        <w:t xml:space="preserve"> </w:t>
      </w:r>
      <w:r w:rsidRPr="000D4C2F">
        <w:rPr>
          <w:rStyle w:val="a3"/>
        </w:rPr>
        <w:t>Республики Тыва за отчетный период с 1 января 201</w:t>
      </w:r>
      <w:r w:rsidR="003B5D4A" w:rsidRPr="003B5D4A">
        <w:rPr>
          <w:rStyle w:val="a3"/>
        </w:rPr>
        <w:t>8</w:t>
      </w:r>
      <w:r w:rsidRPr="000D4C2F">
        <w:rPr>
          <w:rStyle w:val="a3"/>
        </w:rPr>
        <w:t xml:space="preserve"> года по 31 декабря 201</w:t>
      </w:r>
      <w:r w:rsidR="003B5D4A" w:rsidRPr="003B5D4A">
        <w:rPr>
          <w:rStyle w:val="a3"/>
        </w:rPr>
        <w:t>8</w:t>
      </w:r>
      <w:r w:rsidRPr="000D4C2F">
        <w:rPr>
          <w:rStyle w:val="a3"/>
        </w:rPr>
        <w:t xml:space="preserve"> года</w:t>
      </w:r>
    </w:p>
    <w:p w:rsidR="009E0194" w:rsidRPr="000D4C2F" w:rsidRDefault="009E0194" w:rsidP="009E0194">
      <w:pPr>
        <w:jc w:val="center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1"/>
        <w:gridCol w:w="1559"/>
        <w:gridCol w:w="1417"/>
        <w:gridCol w:w="1842"/>
        <w:gridCol w:w="1424"/>
        <w:gridCol w:w="1275"/>
        <w:gridCol w:w="850"/>
        <w:gridCol w:w="5"/>
        <w:gridCol w:w="975"/>
        <w:gridCol w:w="13"/>
        <w:gridCol w:w="1558"/>
        <w:gridCol w:w="5"/>
        <w:gridCol w:w="1415"/>
        <w:gridCol w:w="1560"/>
      </w:tblGrid>
      <w:tr w:rsidR="009E0194" w:rsidRPr="000D4C2F" w:rsidTr="00F2030F">
        <w:trPr>
          <w:trHeight w:val="20"/>
        </w:trPr>
        <w:tc>
          <w:tcPr>
            <w:tcW w:w="421" w:type="dxa"/>
            <w:vMerge w:val="restart"/>
            <w:shd w:val="clear" w:color="auto" w:fill="auto"/>
          </w:tcPr>
          <w:p w:rsidR="009E0194" w:rsidRPr="000D4C2F" w:rsidRDefault="009E0194" w:rsidP="000244B7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  <w:p w:rsidR="009E0194" w:rsidRPr="000D4C2F" w:rsidRDefault="009E0194" w:rsidP="000244B7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Фамилия и инициалы лица, чьи сведения разме</w:t>
            </w:r>
            <w:bookmarkStart w:id="0" w:name="_GoBack"/>
            <w:bookmarkEnd w:id="0"/>
            <w:r w:rsidRPr="000D4C2F">
              <w:rPr>
                <w:rFonts w:ascii="Verdana" w:hAnsi="Verdana"/>
                <w:b/>
                <w:sz w:val="16"/>
                <w:szCs w:val="16"/>
              </w:rPr>
              <w:t>щаются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Должность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5" w:type="dxa"/>
            <w:gridSpan w:val="5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Транспортные средства</w:t>
            </w:r>
          </w:p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(вид, марка)</w:t>
            </w:r>
          </w:p>
        </w:tc>
        <w:tc>
          <w:tcPr>
            <w:tcW w:w="1419" w:type="dxa"/>
            <w:gridSpan w:val="2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Деклариро</w:t>
            </w:r>
            <w:proofErr w:type="spellEnd"/>
            <w:r w:rsidRPr="000D4C2F">
              <w:rPr>
                <w:rFonts w:ascii="Verdana" w:hAnsi="Verdana"/>
                <w:b/>
                <w:sz w:val="16"/>
                <w:szCs w:val="16"/>
              </w:rPr>
              <w:t>-ванный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 годовой доход</w:t>
            </w:r>
            <w:r w:rsidRPr="000D4C2F">
              <w:rPr>
                <w:b/>
              </w:rPr>
              <w:t xml:space="preserve"> </w:t>
            </w:r>
            <w:r w:rsidRPr="000D4C2F">
              <w:rPr>
                <w:rFonts w:ascii="Verdana" w:hAnsi="Verdana"/>
                <w:b/>
                <w:sz w:val="16"/>
                <w:szCs w:val="16"/>
              </w:rPr>
              <w:t>(руб.)</w:t>
            </w:r>
          </w:p>
        </w:tc>
        <w:tc>
          <w:tcPr>
            <w:tcW w:w="1561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D4C2F">
              <w:rPr>
                <w:rFonts w:ascii="Verdana" w:hAnsi="Verdana"/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D4C2F">
              <w:rPr>
                <w:rStyle w:val="a6"/>
                <w:rFonts w:ascii="Verdana" w:hAnsi="Verdana"/>
                <w:b/>
                <w:sz w:val="14"/>
                <w:szCs w:val="14"/>
              </w:rPr>
              <w:t>1</w:t>
            </w:r>
            <w:r w:rsidRPr="000D4C2F">
              <w:rPr>
                <w:b/>
                <w:sz w:val="14"/>
                <w:szCs w:val="14"/>
              </w:rPr>
              <w:t xml:space="preserve"> </w:t>
            </w:r>
            <w:r w:rsidRPr="000D4C2F">
              <w:rPr>
                <w:rFonts w:ascii="Verdana" w:hAnsi="Verdana"/>
                <w:b/>
                <w:sz w:val="14"/>
                <w:szCs w:val="14"/>
              </w:rPr>
              <w:t>(вид приобретенного имущества, источники)</w:t>
            </w:r>
          </w:p>
        </w:tc>
      </w:tr>
      <w:tr w:rsidR="009E0194" w:rsidRPr="000D4C2F" w:rsidTr="00F2030F">
        <w:trPr>
          <w:trHeight w:val="20"/>
        </w:trPr>
        <w:tc>
          <w:tcPr>
            <w:tcW w:w="421" w:type="dxa"/>
            <w:vMerge/>
            <w:shd w:val="clear" w:color="auto" w:fill="auto"/>
          </w:tcPr>
          <w:p w:rsidR="009E0194" w:rsidRPr="000D4C2F" w:rsidRDefault="009E0194" w:rsidP="000244B7">
            <w:pPr>
              <w:ind w:left="-142"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E0194" w:rsidRPr="000D4C2F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0194" w:rsidRPr="000D4C2F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площадь (кв</w:t>
            </w: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),</w:t>
            </w:r>
          </w:p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422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2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пло-щадь</w:t>
            </w:r>
            <w:proofErr w:type="spellEnd"/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кв</w:t>
            </w: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0194" w:rsidRPr="000D4C2F" w:rsidRDefault="009E0194" w:rsidP="000244B7">
            <w:pPr>
              <w:ind w:left="-84" w:right="-135" w:firstLine="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00CE" w:rsidRPr="000D4C2F" w:rsidTr="00F2030F">
        <w:trPr>
          <w:trHeight w:val="20"/>
        </w:trPr>
        <w:tc>
          <w:tcPr>
            <w:tcW w:w="421" w:type="dxa"/>
            <w:vMerge w:val="restart"/>
            <w:shd w:val="clear" w:color="auto" w:fill="auto"/>
          </w:tcPr>
          <w:p w:rsidR="00D800CE" w:rsidRPr="000D4C2F" w:rsidRDefault="00D800CE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D800CE" w:rsidRPr="00D800CE" w:rsidRDefault="00D800CE" w:rsidP="000244B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800CE">
              <w:rPr>
                <w:rFonts w:ascii="Verdana" w:hAnsi="Verdana"/>
                <w:sz w:val="16"/>
                <w:szCs w:val="16"/>
              </w:rPr>
              <w:t>Салчак</w:t>
            </w:r>
            <w:proofErr w:type="spellEnd"/>
            <w:r w:rsidRPr="00D800CE">
              <w:rPr>
                <w:rFonts w:ascii="Verdana" w:hAnsi="Verdana"/>
                <w:sz w:val="16"/>
                <w:szCs w:val="16"/>
              </w:rPr>
              <w:t xml:space="preserve"> М.Ч.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800CE" w:rsidRPr="003B5D4A" w:rsidRDefault="00D800CE" w:rsidP="000244B7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Главный Бухгалте</w:t>
            </w:r>
            <w:r w:rsidR="003B5D4A">
              <w:rPr>
                <w:rFonts w:ascii="Verdana" w:hAnsi="Verdana"/>
                <w:sz w:val="16"/>
                <w:szCs w:val="16"/>
              </w:rPr>
              <w:t>р</w:t>
            </w:r>
          </w:p>
        </w:tc>
        <w:tc>
          <w:tcPr>
            <w:tcW w:w="1418" w:type="dxa"/>
            <w:shd w:val="clear" w:color="auto" w:fill="auto"/>
          </w:tcPr>
          <w:p w:rsidR="00D800CE" w:rsidRPr="00D800CE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800CE" w:rsidRPr="00D800CE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756,9</w:t>
            </w:r>
          </w:p>
          <w:p w:rsidR="00D800CE" w:rsidRPr="00D800CE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22" w:type="dxa"/>
            <w:shd w:val="clear" w:color="auto" w:fill="auto"/>
          </w:tcPr>
          <w:p w:rsidR="00D800CE" w:rsidRPr="00D800CE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shd w:val="clear" w:color="auto" w:fill="auto"/>
          </w:tcPr>
          <w:p w:rsidR="00D800CE" w:rsidRPr="00D800CE" w:rsidRDefault="00D800C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800CE" w:rsidRPr="00D800CE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756,9</w:t>
            </w:r>
          </w:p>
          <w:p w:rsidR="00D800CE" w:rsidRPr="00D800CE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D800CE" w:rsidRPr="00D800CE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D800CE" w:rsidRPr="00D800CE" w:rsidRDefault="00D800CE" w:rsidP="00C20579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D800CE" w:rsidRPr="00D800CE" w:rsidRDefault="00D800CE" w:rsidP="00C20579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D800CE" w:rsidRPr="00D800CE" w:rsidRDefault="00D800CE" w:rsidP="00C20579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800CE" w:rsidRPr="00D800CE" w:rsidRDefault="00D800CE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800CE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419" w:type="dxa"/>
            <w:gridSpan w:val="2"/>
            <w:vMerge w:val="restart"/>
          </w:tcPr>
          <w:p w:rsidR="00D800CE" w:rsidRPr="00D800CE" w:rsidRDefault="007E283C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405</w:t>
            </w:r>
            <w:r w:rsidR="0055786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737,19</w:t>
            </w:r>
          </w:p>
        </w:tc>
        <w:tc>
          <w:tcPr>
            <w:tcW w:w="1561" w:type="dxa"/>
            <w:vMerge w:val="restart"/>
          </w:tcPr>
          <w:p w:rsidR="00D800CE" w:rsidRPr="00D800CE" w:rsidRDefault="00D800C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800CE" w:rsidRPr="000D4C2F" w:rsidTr="00F2030F">
        <w:trPr>
          <w:trHeight w:val="20"/>
        </w:trPr>
        <w:tc>
          <w:tcPr>
            <w:tcW w:w="421" w:type="dxa"/>
            <w:vMerge/>
            <w:shd w:val="clear" w:color="auto" w:fill="auto"/>
          </w:tcPr>
          <w:p w:rsidR="00D800CE" w:rsidRPr="000D4C2F" w:rsidRDefault="00D800CE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800CE" w:rsidRDefault="00D800CE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800CE" w:rsidRPr="000D4C2F" w:rsidRDefault="00D800C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800CE" w:rsidRPr="000D4C2F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D800CE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53,4</w:t>
            </w:r>
          </w:p>
          <w:p w:rsidR="00D800CE" w:rsidRPr="000D4C2F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22" w:type="dxa"/>
            <w:shd w:val="clear" w:color="auto" w:fill="auto"/>
          </w:tcPr>
          <w:p w:rsidR="00D800CE" w:rsidRPr="000D4C2F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shd w:val="clear" w:color="auto" w:fill="auto"/>
          </w:tcPr>
          <w:p w:rsidR="00D800CE" w:rsidRPr="000D4C2F" w:rsidRDefault="00D800C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800CE" w:rsidRPr="000D4C2F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53,4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D800CE" w:rsidRPr="000D4C2F" w:rsidRDefault="00D800CE" w:rsidP="00C20579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800CE" w:rsidRPr="000D4C2F" w:rsidRDefault="00D800C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</w:tcPr>
          <w:p w:rsidR="00D800CE" w:rsidRPr="000D4C2F" w:rsidRDefault="00D800C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D800CE" w:rsidRPr="000D4C2F" w:rsidRDefault="00D800C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C0676" w:rsidRPr="000D4C2F" w:rsidTr="00F2030F">
        <w:trPr>
          <w:trHeight w:val="797"/>
        </w:trPr>
        <w:tc>
          <w:tcPr>
            <w:tcW w:w="421" w:type="dxa"/>
            <w:vMerge w:val="restart"/>
            <w:shd w:val="clear" w:color="auto" w:fill="auto"/>
          </w:tcPr>
          <w:p w:rsidR="000C0676" w:rsidRPr="000D4C2F" w:rsidRDefault="000C0676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C0676" w:rsidRPr="00D800CE" w:rsidRDefault="001B33FF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Биин-оол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С.О</w:t>
            </w:r>
            <w:r w:rsidR="000C0676" w:rsidRPr="00D800C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C0676" w:rsidRPr="00D800CE" w:rsidRDefault="000C0676" w:rsidP="001B33FF">
            <w:pPr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 xml:space="preserve"> ведущий специали</w:t>
            </w:r>
            <w:r w:rsidR="001B33FF">
              <w:rPr>
                <w:rFonts w:ascii="Verdana" w:hAnsi="Verdana"/>
                <w:sz w:val="16"/>
                <w:szCs w:val="16"/>
              </w:rPr>
              <w:t>ст</w:t>
            </w:r>
          </w:p>
        </w:tc>
        <w:tc>
          <w:tcPr>
            <w:tcW w:w="1418" w:type="dxa"/>
            <w:shd w:val="clear" w:color="auto" w:fill="auto"/>
          </w:tcPr>
          <w:p w:rsidR="000C0676" w:rsidRPr="00D800CE" w:rsidRDefault="001B33F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C0676" w:rsidRPr="00D800CE" w:rsidRDefault="001B33F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0C0676"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)</w:t>
            </w:r>
          </w:p>
        </w:tc>
        <w:tc>
          <w:tcPr>
            <w:tcW w:w="1422" w:type="dxa"/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shd w:val="clear" w:color="auto" w:fill="auto"/>
          </w:tcPr>
          <w:p w:rsidR="000C0676" w:rsidRPr="00D800CE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C0676" w:rsidRPr="00D800CE" w:rsidRDefault="001B33F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9" w:type="dxa"/>
            <w:gridSpan w:val="2"/>
          </w:tcPr>
          <w:p w:rsidR="000C0676" w:rsidRPr="00D800CE" w:rsidRDefault="000C01FF" w:rsidP="000C01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98429,55</w:t>
            </w:r>
            <w:r w:rsidR="0014734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</w:tcPr>
          <w:p w:rsidR="000C0676" w:rsidRPr="00D800CE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C0676" w:rsidRPr="000D4C2F" w:rsidTr="00F2030F">
        <w:trPr>
          <w:trHeight w:val="20"/>
        </w:trPr>
        <w:tc>
          <w:tcPr>
            <w:tcW w:w="421" w:type="dxa"/>
            <w:vMerge/>
            <w:shd w:val="clear" w:color="auto" w:fill="auto"/>
          </w:tcPr>
          <w:p w:rsidR="000C0676" w:rsidRPr="000D4C2F" w:rsidRDefault="000C0676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C0676" w:rsidRPr="00D800CE" w:rsidRDefault="000C0676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C0676" w:rsidRPr="00D800CE" w:rsidRDefault="000C0676" w:rsidP="00CB01D8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0C0676" w:rsidRPr="00D800CE" w:rsidRDefault="001B33FF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52,1</w:t>
            </w:r>
          </w:p>
          <w:p w:rsidR="000C0676" w:rsidRPr="00D800CE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5</w:t>
            </w:r>
            <w:r w:rsidR="001B33FF">
              <w:rPr>
                <w:rStyle w:val="a3"/>
                <w:rFonts w:ascii="Verdana" w:hAnsi="Verdana"/>
                <w:b w:val="0"/>
                <w:sz w:val="16"/>
                <w:szCs w:val="16"/>
              </w:rPr>
              <w:t>2,1</w:t>
            </w:r>
          </w:p>
        </w:tc>
        <w:tc>
          <w:tcPr>
            <w:tcW w:w="993" w:type="dxa"/>
            <w:gridSpan w:val="3"/>
            <w:tcBorders>
              <w:top w:val="nil"/>
            </w:tcBorders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0C0676" w:rsidRPr="00D800CE" w:rsidRDefault="0014734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1561" w:type="dxa"/>
            <w:tcBorders>
              <w:top w:val="nil"/>
            </w:tcBorders>
          </w:tcPr>
          <w:p w:rsidR="000C0676" w:rsidRPr="00D800CE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C0676" w:rsidRPr="000D4C2F" w:rsidTr="00F2030F">
        <w:trPr>
          <w:trHeight w:val="465"/>
        </w:trPr>
        <w:tc>
          <w:tcPr>
            <w:tcW w:w="421" w:type="dxa"/>
            <w:vMerge/>
            <w:shd w:val="clear" w:color="auto" w:fill="auto"/>
          </w:tcPr>
          <w:p w:rsidR="000C0676" w:rsidRPr="000D4C2F" w:rsidRDefault="000C0676" w:rsidP="00846505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0C0676" w:rsidRPr="00CB01D8" w:rsidRDefault="000C0676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0676" w:rsidRPr="00CB01D8" w:rsidRDefault="000C0676" w:rsidP="00D800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C0676" w:rsidRPr="00CB01D8" w:rsidRDefault="001B33FF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C0676" w:rsidRPr="00CB01D8" w:rsidRDefault="001B33FF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  <w:p w:rsidR="000C0676" w:rsidRPr="00CB01D8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shd w:val="clear" w:color="auto" w:fill="auto"/>
          </w:tcPr>
          <w:p w:rsidR="000C0676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C0676" w:rsidRPr="00CB01D8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C0676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gridSpan w:val="2"/>
            <w:vMerge w:val="restart"/>
          </w:tcPr>
          <w:p w:rsidR="000C0676" w:rsidRPr="00CB01D8" w:rsidRDefault="000C0676" w:rsidP="001B33F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</w:tcPr>
          <w:p w:rsidR="000C0676" w:rsidRPr="00846505" w:rsidRDefault="000C0676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C0676" w:rsidRPr="000D4C2F" w:rsidTr="00F2030F">
        <w:trPr>
          <w:trHeight w:val="300"/>
        </w:trPr>
        <w:tc>
          <w:tcPr>
            <w:tcW w:w="421" w:type="dxa"/>
            <w:vMerge/>
            <w:shd w:val="clear" w:color="auto" w:fill="auto"/>
          </w:tcPr>
          <w:p w:rsidR="000C0676" w:rsidRPr="000D4C2F" w:rsidRDefault="000C0676" w:rsidP="00846505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C0676" w:rsidRDefault="000C0676" w:rsidP="000244B7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0676" w:rsidRDefault="000C0676" w:rsidP="00D800CE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C0676" w:rsidRPr="00D800CE" w:rsidRDefault="000C0676" w:rsidP="00CB01D8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0C0676" w:rsidRPr="00D800CE" w:rsidRDefault="001B33FF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52,1</w:t>
            </w:r>
          </w:p>
          <w:p w:rsidR="000C0676" w:rsidRPr="00D800CE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22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5</w:t>
            </w:r>
            <w:r w:rsidR="001B33FF">
              <w:rPr>
                <w:rStyle w:val="a3"/>
                <w:rFonts w:ascii="Verdana" w:hAnsi="Verdana"/>
                <w:b w:val="0"/>
                <w:sz w:val="16"/>
                <w:szCs w:val="16"/>
              </w:rPr>
              <w:t>2,1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C0676" w:rsidRPr="00846505" w:rsidRDefault="000C0676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419" w:type="dxa"/>
            <w:gridSpan w:val="2"/>
            <w:vMerge/>
          </w:tcPr>
          <w:p w:rsidR="000C0676" w:rsidRDefault="000C0676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61" w:type="dxa"/>
            <w:vMerge/>
          </w:tcPr>
          <w:p w:rsidR="000C0676" w:rsidRPr="00846505" w:rsidRDefault="000C0676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B33FF" w:rsidRPr="000D4C2F" w:rsidTr="00F2030F">
        <w:trPr>
          <w:trHeight w:val="352"/>
        </w:trPr>
        <w:tc>
          <w:tcPr>
            <w:tcW w:w="421" w:type="dxa"/>
            <w:vMerge/>
            <w:shd w:val="clear" w:color="auto" w:fill="auto"/>
          </w:tcPr>
          <w:p w:rsidR="001B33FF" w:rsidRPr="000D4C2F" w:rsidRDefault="001B33FF" w:rsidP="00846505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B33FF" w:rsidRPr="00CB01D8" w:rsidRDefault="001B33FF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CB01D8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CB01D8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9" w:type="dxa"/>
            <w:gridSpan w:val="2"/>
            <w:vMerge w:val="restart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vMerge w:val="restart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B33FF" w:rsidRPr="000D4C2F" w:rsidTr="00F2030F">
        <w:trPr>
          <w:trHeight w:val="510"/>
        </w:trPr>
        <w:tc>
          <w:tcPr>
            <w:tcW w:w="421" w:type="dxa"/>
            <w:vMerge/>
            <w:shd w:val="clear" w:color="auto" w:fill="auto"/>
          </w:tcPr>
          <w:p w:rsidR="001B33FF" w:rsidRPr="000D4C2F" w:rsidRDefault="001B33FF" w:rsidP="00846505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B33FF" w:rsidRPr="00CB01D8" w:rsidRDefault="001B33FF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B33FF" w:rsidRPr="00D800CE" w:rsidRDefault="001B33FF" w:rsidP="00CB01D8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1B33FF" w:rsidRPr="00D800CE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52,1</w:t>
            </w:r>
          </w:p>
          <w:p w:rsidR="001B33FF" w:rsidRPr="00D800CE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22" w:type="dxa"/>
            <w:shd w:val="clear" w:color="auto" w:fill="auto"/>
          </w:tcPr>
          <w:p w:rsidR="001B33FF" w:rsidRPr="00D800CE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shd w:val="clear" w:color="auto" w:fill="auto"/>
          </w:tcPr>
          <w:p w:rsidR="001B33FF" w:rsidRPr="00D800CE" w:rsidRDefault="001B33FF" w:rsidP="007802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1B33FF" w:rsidRPr="00D800CE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5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2,1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B33FF" w:rsidRPr="00D800CE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</w:tcPr>
          <w:p w:rsidR="001B33F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B33FF" w:rsidRPr="000D4C2F" w:rsidTr="00F2030F">
        <w:trPr>
          <w:trHeight w:val="342"/>
        </w:trPr>
        <w:tc>
          <w:tcPr>
            <w:tcW w:w="421" w:type="dxa"/>
            <w:vMerge/>
            <w:shd w:val="clear" w:color="auto" w:fill="auto"/>
          </w:tcPr>
          <w:p w:rsidR="001B33FF" w:rsidRPr="000D4C2F" w:rsidRDefault="001B33FF" w:rsidP="00846505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B33FF" w:rsidRPr="00CB01D8" w:rsidRDefault="001B33FF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CB01D8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CB01D8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  <w:p w:rsidR="001B33F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  <w:p w:rsidR="001B33F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B33F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9" w:type="dxa"/>
            <w:gridSpan w:val="2"/>
            <w:vMerge w:val="restart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vMerge w:val="restart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B33FF" w:rsidRPr="000D4C2F" w:rsidTr="00F2030F">
        <w:trPr>
          <w:trHeight w:val="615"/>
        </w:trPr>
        <w:tc>
          <w:tcPr>
            <w:tcW w:w="421" w:type="dxa"/>
            <w:vMerge/>
            <w:shd w:val="clear" w:color="auto" w:fill="auto"/>
          </w:tcPr>
          <w:p w:rsidR="001B33FF" w:rsidRPr="000D4C2F" w:rsidRDefault="001B33FF" w:rsidP="00846505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B33FF" w:rsidRPr="00CB01D8" w:rsidRDefault="001B33FF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B33FF" w:rsidRPr="00D800CE" w:rsidRDefault="001B33FF" w:rsidP="00CB01D8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1B33FF" w:rsidRPr="00D800CE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52,1</w:t>
            </w:r>
          </w:p>
          <w:p w:rsidR="001B33FF" w:rsidRPr="00D800CE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22" w:type="dxa"/>
            <w:shd w:val="clear" w:color="auto" w:fill="auto"/>
          </w:tcPr>
          <w:p w:rsidR="001B33FF" w:rsidRPr="00D800CE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shd w:val="clear" w:color="auto" w:fill="auto"/>
          </w:tcPr>
          <w:p w:rsidR="001B33FF" w:rsidRPr="00D800CE" w:rsidRDefault="001B33FF" w:rsidP="007802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1B33FF" w:rsidRPr="00D800CE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5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2,1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B33FF" w:rsidRPr="00D800CE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B33FF" w:rsidRPr="000D4C2F" w:rsidTr="00F2030F">
        <w:trPr>
          <w:trHeight w:val="390"/>
        </w:trPr>
        <w:tc>
          <w:tcPr>
            <w:tcW w:w="421" w:type="dxa"/>
            <w:vMerge/>
            <w:shd w:val="clear" w:color="auto" w:fill="auto"/>
          </w:tcPr>
          <w:p w:rsidR="001B33FF" w:rsidRPr="000D4C2F" w:rsidRDefault="001B33FF" w:rsidP="00846505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B33FF" w:rsidRPr="00CB01D8" w:rsidRDefault="001B33FF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CB01D8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CB01D8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9" w:type="dxa"/>
            <w:gridSpan w:val="2"/>
            <w:vMerge w:val="restart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vMerge w:val="restart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B33FF" w:rsidRPr="000D4C2F" w:rsidTr="00F2030F">
        <w:trPr>
          <w:trHeight w:val="375"/>
        </w:trPr>
        <w:tc>
          <w:tcPr>
            <w:tcW w:w="421" w:type="dxa"/>
            <w:vMerge/>
            <w:shd w:val="clear" w:color="auto" w:fill="auto"/>
          </w:tcPr>
          <w:p w:rsidR="001B33FF" w:rsidRPr="000D4C2F" w:rsidRDefault="001B33FF" w:rsidP="00846505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B33FF" w:rsidRPr="00CB01D8" w:rsidRDefault="001B33FF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B33FF" w:rsidRPr="00D800CE" w:rsidRDefault="001B33FF" w:rsidP="00CB01D8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1B33FF" w:rsidRPr="00CB01D8" w:rsidRDefault="001B33FF" w:rsidP="007802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1B33FF" w:rsidRPr="00CB01D8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B33FF" w:rsidRPr="000D4C2F" w:rsidTr="00F2030F">
        <w:trPr>
          <w:trHeight w:val="20"/>
        </w:trPr>
        <w:tc>
          <w:tcPr>
            <w:tcW w:w="421" w:type="dxa"/>
            <w:vMerge w:val="restart"/>
            <w:shd w:val="clear" w:color="auto" w:fill="auto"/>
          </w:tcPr>
          <w:p w:rsidR="001B33FF" w:rsidRPr="000D4C2F" w:rsidRDefault="001B33FF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B33FF" w:rsidRPr="00CB01D8" w:rsidRDefault="001B33FF" w:rsidP="00514B9C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B01D8">
              <w:rPr>
                <w:rFonts w:ascii="Verdana" w:hAnsi="Verdana"/>
                <w:sz w:val="16"/>
                <w:szCs w:val="16"/>
              </w:rPr>
              <w:t>Ооржак</w:t>
            </w:r>
            <w:proofErr w:type="spellEnd"/>
            <w:r w:rsidRPr="00CB01D8">
              <w:rPr>
                <w:rFonts w:ascii="Verdana" w:hAnsi="Verdana"/>
                <w:sz w:val="16"/>
                <w:szCs w:val="16"/>
              </w:rPr>
              <w:t xml:space="preserve"> У.Ш.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33FF" w:rsidRPr="00CB01D8" w:rsidRDefault="001B33FF" w:rsidP="00514B9C">
            <w:pPr>
              <w:ind w:left="-83" w:right="-141"/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 xml:space="preserve">Главный специалист </w:t>
            </w:r>
            <w:r w:rsidRPr="00CB01D8">
              <w:rPr>
                <w:rFonts w:ascii="Verdana" w:hAnsi="Verdana"/>
                <w:sz w:val="16"/>
                <w:szCs w:val="16"/>
              </w:rPr>
              <w:lastRenderedPageBreak/>
              <w:t>отдела социального развития</w:t>
            </w:r>
          </w:p>
        </w:tc>
        <w:tc>
          <w:tcPr>
            <w:tcW w:w="1418" w:type="dxa"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lastRenderedPageBreak/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53,4</w:t>
            </w:r>
          </w:p>
          <w:p w:rsidR="001B33FF" w:rsidRPr="00CB01D8" w:rsidRDefault="001B33FF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22" w:type="dxa"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1B33FF" w:rsidRPr="00CB01D8" w:rsidRDefault="001B33FF" w:rsidP="00F43C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48,6</w:t>
            </w:r>
          </w:p>
          <w:p w:rsidR="001B33FF" w:rsidRPr="00CB01D8" w:rsidRDefault="001B33F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9" w:type="dxa"/>
            <w:gridSpan w:val="2"/>
            <w:vMerge w:val="restart"/>
          </w:tcPr>
          <w:p w:rsidR="001B33FF" w:rsidRPr="00CB01D8" w:rsidRDefault="00F2030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616930,53</w:t>
            </w:r>
            <w:r w:rsidR="001B33F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vMerge w:val="restart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B33FF" w:rsidRPr="000D4C2F" w:rsidTr="00F2030F">
        <w:trPr>
          <w:trHeight w:val="20"/>
        </w:trPr>
        <w:tc>
          <w:tcPr>
            <w:tcW w:w="421" w:type="dxa"/>
            <w:vMerge/>
            <w:shd w:val="clear" w:color="auto" w:fill="auto"/>
          </w:tcPr>
          <w:p w:rsidR="001B33FF" w:rsidRPr="000D4C2F" w:rsidRDefault="001B33FF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B33FF" w:rsidRPr="00D0647B" w:rsidRDefault="001B33FF" w:rsidP="000244B7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B33FF" w:rsidRPr="00D0647B" w:rsidRDefault="001B33FF" w:rsidP="000244B7">
            <w:pPr>
              <w:ind w:right="-141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1B33FF" w:rsidRPr="00CB01D8" w:rsidRDefault="001B33FF" w:rsidP="00F43C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66,2</w:t>
            </w:r>
          </w:p>
          <w:p w:rsidR="001B33FF" w:rsidRPr="00CB01D8" w:rsidRDefault="001B33FF" w:rsidP="00F43C60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22" w:type="dxa"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1B33FF" w:rsidRPr="00CB01D8" w:rsidRDefault="001B33FF" w:rsidP="00C01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66,2</w:t>
            </w:r>
          </w:p>
          <w:p w:rsidR="001B33FF" w:rsidRPr="00CB01D8" w:rsidRDefault="001B33FF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1B33FF" w:rsidRPr="00CB01D8" w:rsidRDefault="001B33FF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B33FF" w:rsidRPr="00D0647B" w:rsidRDefault="001B33FF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419" w:type="dxa"/>
            <w:gridSpan w:val="2"/>
            <w:vMerge/>
          </w:tcPr>
          <w:p w:rsidR="001B33FF" w:rsidRPr="00D0647B" w:rsidRDefault="001B33FF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61" w:type="dxa"/>
            <w:vMerge/>
          </w:tcPr>
          <w:p w:rsidR="001B33FF" w:rsidRPr="00D0647B" w:rsidRDefault="001B33FF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B33FF" w:rsidRPr="000D4C2F" w:rsidTr="00F2030F">
        <w:trPr>
          <w:trHeight w:val="972"/>
        </w:trPr>
        <w:tc>
          <w:tcPr>
            <w:tcW w:w="421" w:type="dxa"/>
            <w:vMerge w:val="restart"/>
            <w:shd w:val="clear" w:color="auto" w:fill="auto"/>
          </w:tcPr>
          <w:p w:rsidR="001B33FF" w:rsidRPr="000D4C2F" w:rsidRDefault="001B33FF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B33FF" w:rsidRPr="00CB01D8" w:rsidRDefault="001B33FF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B01D8">
              <w:rPr>
                <w:rFonts w:ascii="Verdana" w:hAnsi="Verdana"/>
                <w:sz w:val="16"/>
                <w:szCs w:val="16"/>
              </w:rPr>
              <w:t>Хертек</w:t>
            </w:r>
            <w:proofErr w:type="spellEnd"/>
            <w:r w:rsidRPr="00CB01D8">
              <w:rPr>
                <w:rFonts w:ascii="Verdana" w:hAnsi="Verdana"/>
                <w:sz w:val="16"/>
                <w:szCs w:val="16"/>
              </w:rPr>
              <w:t xml:space="preserve"> А.Н.</w:t>
            </w:r>
          </w:p>
        </w:tc>
        <w:tc>
          <w:tcPr>
            <w:tcW w:w="1560" w:type="dxa"/>
            <w:shd w:val="clear" w:color="auto" w:fill="auto"/>
          </w:tcPr>
          <w:p w:rsidR="001B33FF" w:rsidRPr="00CB01D8" w:rsidRDefault="001B33FF" w:rsidP="002161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и</w:t>
            </w:r>
            <w:proofErr w:type="gramStart"/>
            <w:r w:rsidRPr="00CB01D8">
              <w:rPr>
                <w:rFonts w:ascii="Verdana" w:hAnsi="Verdana"/>
                <w:sz w:val="16"/>
                <w:szCs w:val="16"/>
              </w:rPr>
              <w:t>.о</w:t>
            </w:r>
            <w:proofErr w:type="gramEnd"/>
            <w:r w:rsidRPr="00CB01D8">
              <w:rPr>
                <w:rFonts w:ascii="Verdana" w:hAnsi="Verdana"/>
                <w:sz w:val="16"/>
                <w:szCs w:val="16"/>
              </w:rPr>
              <w:t xml:space="preserve"> ведущий специалист отдела социального развития </w:t>
            </w:r>
          </w:p>
        </w:tc>
        <w:tc>
          <w:tcPr>
            <w:tcW w:w="1418" w:type="dxa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2" w:type="dxa"/>
            <w:shd w:val="clear" w:color="auto" w:fill="auto"/>
          </w:tcPr>
          <w:p w:rsidR="001B33FF" w:rsidRPr="00CB01D8" w:rsidRDefault="001B33FF" w:rsidP="00057F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9" w:type="dxa"/>
            <w:gridSpan w:val="2"/>
          </w:tcPr>
          <w:p w:rsidR="001B33FF" w:rsidRPr="00B875AE" w:rsidRDefault="001B33FF" w:rsidP="000244B7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277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748,9</w:t>
            </w:r>
          </w:p>
        </w:tc>
        <w:tc>
          <w:tcPr>
            <w:tcW w:w="1561" w:type="dxa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B33FF" w:rsidRPr="000D4C2F" w:rsidTr="00F2030F">
        <w:trPr>
          <w:trHeight w:val="1176"/>
        </w:trPr>
        <w:tc>
          <w:tcPr>
            <w:tcW w:w="421" w:type="dxa"/>
            <w:vMerge/>
            <w:shd w:val="clear" w:color="auto" w:fill="auto"/>
          </w:tcPr>
          <w:p w:rsidR="001B33FF" w:rsidRPr="000D4C2F" w:rsidRDefault="001B33FF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B33FF" w:rsidRPr="00CB01D8" w:rsidRDefault="001B33FF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843" w:type="dxa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1429,0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1B33FF" w:rsidRPr="00CB01D8" w:rsidRDefault="001B33FF" w:rsidP="002161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1B33FF" w:rsidRPr="00CB01D8" w:rsidRDefault="001B33FF" w:rsidP="002161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B33FF" w:rsidRDefault="001B33FF" w:rsidP="00B875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м</w:t>
            </w:r>
            <w:proofErr w:type="gramEnd"/>
          </w:p>
          <w:p w:rsidR="001B33FF" w:rsidRDefault="001B33FF" w:rsidP="00B875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Toyota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Allion</w:t>
            </w:r>
            <w:proofErr w:type="spellEnd"/>
          </w:p>
          <w:p w:rsidR="001B33FF" w:rsidRPr="00CB01D8" w:rsidRDefault="001B33FF" w:rsidP="00B875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2005</w:t>
            </w: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9" w:type="dxa"/>
            <w:gridSpan w:val="2"/>
          </w:tcPr>
          <w:p w:rsidR="001B33FF" w:rsidRPr="00B875AE" w:rsidRDefault="001B33FF" w:rsidP="00AF62C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998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007,89</w:t>
            </w:r>
          </w:p>
        </w:tc>
        <w:tc>
          <w:tcPr>
            <w:tcW w:w="1561" w:type="dxa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B33FF" w:rsidRPr="000D4C2F" w:rsidTr="00F2030F">
        <w:trPr>
          <w:trHeight w:val="529"/>
        </w:trPr>
        <w:tc>
          <w:tcPr>
            <w:tcW w:w="421" w:type="dxa"/>
            <w:vMerge/>
            <w:shd w:val="clear" w:color="auto" w:fill="auto"/>
          </w:tcPr>
          <w:p w:rsidR="001B33FF" w:rsidRPr="000D4C2F" w:rsidRDefault="001B33FF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B33FF" w:rsidRPr="00CB01D8" w:rsidRDefault="001B33FF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CB01D8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CB01D8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2" w:type="dxa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B33FF" w:rsidRPr="00CB01D8" w:rsidRDefault="001B33FF" w:rsidP="00AF62C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9" w:type="dxa"/>
            <w:gridSpan w:val="2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1" w:type="dxa"/>
          </w:tcPr>
          <w:p w:rsidR="001B33FF" w:rsidRPr="00CB01D8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B33FF" w:rsidRPr="000D4C2F" w:rsidTr="00F2030F">
        <w:trPr>
          <w:trHeight w:val="20"/>
        </w:trPr>
        <w:tc>
          <w:tcPr>
            <w:tcW w:w="421" w:type="dxa"/>
            <w:vMerge w:val="restart"/>
            <w:shd w:val="clear" w:color="auto" w:fill="auto"/>
          </w:tcPr>
          <w:p w:rsidR="001B33FF" w:rsidRPr="000D4C2F" w:rsidRDefault="001B33FF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B33FF" w:rsidRPr="000C0676" w:rsidRDefault="001B33FF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C0676">
              <w:rPr>
                <w:rFonts w:ascii="Verdana" w:hAnsi="Verdana"/>
                <w:sz w:val="16"/>
                <w:szCs w:val="16"/>
              </w:rPr>
              <w:t>Хомушку</w:t>
            </w:r>
            <w:proofErr w:type="spellEnd"/>
            <w:r w:rsidRPr="000C067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0C0676">
              <w:rPr>
                <w:rFonts w:ascii="Verdana" w:hAnsi="Verdana"/>
                <w:sz w:val="16"/>
                <w:szCs w:val="16"/>
              </w:rPr>
              <w:t>А-Х</w:t>
            </w:r>
            <w:proofErr w:type="gramEnd"/>
            <w:r w:rsidRPr="000C0676">
              <w:rPr>
                <w:rFonts w:ascii="Verdana" w:hAnsi="Verdana"/>
                <w:sz w:val="16"/>
                <w:szCs w:val="16"/>
              </w:rPr>
              <w:t>.К.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33FF" w:rsidRPr="000C0676" w:rsidRDefault="001B33FF" w:rsidP="009418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и.</w:t>
            </w:r>
            <w:proofErr w:type="gramStart"/>
            <w:r w:rsidRPr="000C0676">
              <w:rPr>
                <w:rFonts w:ascii="Verdana" w:hAnsi="Verdana"/>
                <w:sz w:val="16"/>
                <w:szCs w:val="16"/>
              </w:rPr>
              <w:t>о</w:t>
            </w:r>
            <w:proofErr w:type="gramEnd"/>
            <w:r w:rsidRPr="000C0676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gramStart"/>
            <w:r w:rsidRPr="000C0676">
              <w:rPr>
                <w:rFonts w:ascii="Verdana" w:hAnsi="Verdana"/>
                <w:sz w:val="16"/>
                <w:szCs w:val="16"/>
              </w:rPr>
              <w:t>специалист</w:t>
            </w:r>
            <w:proofErr w:type="gramEnd"/>
            <w:r w:rsidRPr="000C0676">
              <w:rPr>
                <w:rFonts w:ascii="Verdana" w:hAnsi="Verdana"/>
                <w:sz w:val="16"/>
                <w:szCs w:val="16"/>
              </w:rPr>
              <w:t xml:space="preserve"> 1 категории отдела пособий</w:t>
            </w:r>
          </w:p>
        </w:tc>
        <w:tc>
          <w:tcPr>
            <w:tcW w:w="1418" w:type="dxa"/>
            <w:shd w:val="clear" w:color="auto" w:fill="auto"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71,7</w:t>
            </w:r>
          </w:p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22" w:type="dxa"/>
            <w:shd w:val="clear" w:color="auto" w:fill="auto"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9" w:type="dxa"/>
            <w:gridSpan w:val="2"/>
            <w:vMerge w:val="restart"/>
          </w:tcPr>
          <w:p w:rsidR="001B33FF" w:rsidRPr="000C0676" w:rsidRDefault="00CB2AE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225048.59</w:t>
            </w:r>
          </w:p>
        </w:tc>
        <w:tc>
          <w:tcPr>
            <w:tcW w:w="1561" w:type="dxa"/>
            <w:vMerge w:val="restart"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B33FF" w:rsidRPr="000D4C2F" w:rsidTr="00F2030F">
        <w:trPr>
          <w:trHeight w:val="20"/>
        </w:trPr>
        <w:tc>
          <w:tcPr>
            <w:tcW w:w="421" w:type="dxa"/>
            <w:vMerge/>
            <w:shd w:val="clear" w:color="auto" w:fill="auto"/>
          </w:tcPr>
          <w:p w:rsidR="001B33FF" w:rsidRPr="000D4C2F" w:rsidRDefault="001B33FF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B33FF" w:rsidRPr="009737E1" w:rsidRDefault="001B33FF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B33FF" w:rsidRPr="000D4C2F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1524,0</w:t>
            </w:r>
          </w:p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22" w:type="dxa"/>
            <w:shd w:val="clear" w:color="auto" w:fill="auto"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vMerge/>
            <w:shd w:val="clear" w:color="auto" w:fill="auto"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1B33FF" w:rsidRPr="000D4C2F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B33FF" w:rsidRPr="000D4C2F" w:rsidTr="00F2030F">
        <w:trPr>
          <w:trHeight w:val="623"/>
        </w:trPr>
        <w:tc>
          <w:tcPr>
            <w:tcW w:w="421" w:type="dxa"/>
            <w:vMerge w:val="restart"/>
            <w:shd w:val="clear" w:color="auto" w:fill="auto"/>
          </w:tcPr>
          <w:p w:rsidR="001B33FF" w:rsidRPr="000D4C2F" w:rsidRDefault="001B33FF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B33FF" w:rsidRPr="000C0676" w:rsidRDefault="001B33FF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C0676">
              <w:rPr>
                <w:rFonts w:ascii="Verdana" w:hAnsi="Verdana"/>
                <w:sz w:val="16"/>
                <w:szCs w:val="16"/>
              </w:rPr>
              <w:t>Монгуш</w:t>
            </w:r>
            <w:proofErr w:type="spellEnd"/>
            <w:r w:rsidRPr="000C0676">
              <w:rPr>
                <w:rFonts w:ascii="Verdana" w:hAnsi="Verdana"/>
                <w:sz w:val="16"/>
                <w:szCs w:val="16"/>
              </w:rPr>
              <w:t xml:space="preserve"> А.Е.</w:t>
            </w:r>
          </w:p>
        </w:tc>
        <w:tc>
          <w:tcPr>
            <w:tcW w:w="1560" w:type="dxa"/>
            <w:shd w:val="clear" w:color="auto" w:fill="auto"/>
          </w:tcPr>
          <w:p w:rsidR="001B33FF" w:rsidRPr="000C0676" w:rsidRDefault="001B33FF" w:rsidP="000244B7">
            <w:pPr>
              <w:ind w:left="-83" w:right="-141" w:firstLine="83"/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Ведущий специалист отдела пособий</w:t>
            </w:r>
          </w:p>
        </w:tc>
        <w:tc>
          <w:tcPr>
            <w:tcW w:w="1418" w:type="dxa"/>
            <w:shd w:val="clear" w:color="auto" w:fill="auto"/>
          </w:tcPr>
          <w:p w:rsidR="001B33FF" w:rsidRPr="000C0676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B33FF" w:rsidRPr="000C0676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70,7</w:t>
            </w:r>
          </w:p>
          <w:p w:rsidR="001B33FF" w:rsidRPr="000C0676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(общая)</w:t>
            </w:r>
          </w:p>
        </w:tc>
        <w:tc>
          <w:tcPr>
            <w:tcW w:w="1422" w:type="dxa"/>
            <w:shd w:val="clear" w:color="auto" w:fill="auto"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shd w:val="clear" w:color="auto" w:fill="auto"/>
          </w:tcPr>
          <w:p w:rsidR="001B33FF" w:rsidRPr="000C0676" w:rsidRDefault="001B33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B33FF" w:rsidRPr="000C0676" w:rsidRDefault="001B33FF" w:rsidP="002769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70,7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0676">
              <w:rPr>
                <w:rFonts w:ascii="Verdana" w:hAnsi="Verdana"/>
                <w:sz w:val="16"/>
                <w:szCs w:val="16"/>
              </w:rPr>
              <w:t>(общая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B33FF" w:rsidRPr="000C0676" w:rsidRDefault="001B33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B33FF" w:rsidRPr="000C0676" w:rsidRDefault="001B33FF" w:rsidP="000244B7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C067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9" w:type="dxa"/>
            <w:gridSpan w:val="2"/>
          </w:tcPr>
          <w:p w:rsidR="001B33FF" w:rsidRPr="000C0676" w:rsidRDefault="000C01FF" w:rsidP="000C01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138764.07</w:t>
            </w:r>
          </w:p>
        </w:tc>
        <w:tc>
          <w:tcPr>
            <w:tcW w:w="1561" w:type="dxa"/>
          </w:tcPr>
          <w:p w:rsidR="001B33FF" w:rsidRPr="000D4C2F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B33FF" w:rsidRPr="000D4C2F" w:rsidTr="00F2030F">
        <w:trPr>
          <w:trHeight w:val="20"/>
        </w:trPr>
        <w:tc>
          <w:tcPr>
            <w:tcW w:w="421" w:type="dxa"/>
            <w:vMerge/>
            <w:shd w:val="clear" w:color="auto" w:fill="auto"/>
          </w:tcPr>
          <w:p w:rsidR="001B33FF" w:rsidRPr="000D4C2F" w:rsidRDefault="001B33FF" w:rsidP="00616DFD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B33FF" w:rsidRPr="0027692F" w:rsidRDefault="001B33FF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33FF" w:rsidRPr="0027692F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B33FF" w:rsidRPr="0027692F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B33FF" w:rsidRPr="0027692F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1200,0</w:t>
            </w:r>
          </w:p>
          <w:p w:rsidR="001B33FF" w:rsidRPr="0027692F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22" w:type="dxa"/>
            <w:shd w:val="clear" w:color="auto" w:fill="auto"/>
          </w:tcPr>
          <w:p w:rsidR="001B33FF" w:rsidRPr="0027692F" w:rsidRDefault="001B33F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2769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1B33FF" w:rsidRPr="000C0676" w:rsidRDefault="001B33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33FF" w:rsidRPr="000C0676" w:rsidRDefault="001B33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70,7</w:t>
            </w:r>
          </w:p>
          <w:p w:rsidR="001B33FF" w:rsidRPr="000C0676" w:rsidRDefault="001B33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(общая)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</w:tcPr>
          <w:p w:rsidR="001B33FF" w:rsidRPr="000C0676" w:rsidRDefault="001B33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B33FF" w:rsidRPr="0027692F" w:rsidRDefault="001B33FF" w:rsidP="00616DF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а/</w:t>
            </w:r>
            <w:proofErr w:type="gramStart"/>
            <w:r w:rsidRPr="0027692F">
              <w:rPr>
                <w:rFonts w:ascii="Verdana" w:hAnsi="Verdana"/>
                <w:sz w:val="16"/>
                <w:szCs w:val="16"/>
              </w:rPr>
              <w:t>м</w:t>
            </w:r>
            <w:proofErr w:type="gramEnd"/>
          </w:p>
          <w:p w:rsidR="001B33FF" w:rsidRPr="0027692F" w:rsidRDefault="001B33FF" w:rsidP="00616DF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27692F">
              <w:rPr>
                <w:rFonts w:ascii="Verdana" w:hAnsi="Verdana"/>
                <w:sz w:val="16"/>
                <w:szCs w:val="16"/>
                <w:lang w:val="en-US"/>
              </w:rPr>
              <w:t>Toyota</w:t>
            </w:r>
            <w:r w:rsidRPr="0027692F">
              <w:rPr>
                <w:rFonts w:ascii="Verdana" w:hAnsi="Verdana"/>
                <w:sz w:val="16"/>
                <w:szCs w:val="16"/>
              </w:rPr>
              <w:t xml:space="preserve"> С</w:t>
            </w:r>
            <w:proofErr w:type="spellStart"/>
            <w:r w:rsidRPr="0027692F">
              <w:rPr>
                <w:rFonts w:ascii="Verdana" w:hAnsi="Verdana"/>
                <w:sz w:val="16"/>
                <w:szCs w:val="16"/>
                <w:lang w:val="en-US"/>
              </w:rPr>
              <w:t>amry</w:t>
            </w:r>
            <w:proofErr w:type="spellEnd"/>
            <w:r w:rsidRPr="0027692F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27692F">
              <w:rPr>
                <w:rFonts w:ascii="Verdana" w:hAnsi="Verdana"/>
                <w:sz w:val="16"/>
                <w:szCs w:val="16"/>
                <w:lang w:val="en-US"/>
              </w:rPr>
              <w:t>2000</w:t>
            </w:r>
          </w:p>
        </w:tc>
        <w:tc>
          <w:tcPr>
            <w:tcW w:w="1419" w:type="dxa"/>
            <w:gridSpan w:val="2"/>
            <w:vMerge w:val="restart"/>
          </w:tcPr>
          <w:p w:rsidR="001B33FF" w:rsidRPr="0027692F" w:rsidRDefault="001B33FF" w:rsidP="002769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639 326,30</w:t>
            </w:r>
          </w:p>
        </w:tc>
        <w:tc>
          <w:tcPr>
            <w:tcW w:w="1561" w:type="dxa"/>
            <w:vMerge w:val="restart"/>
          </w:tcPr>
          <w:p w:rsidR="001B33FF" w:rsidRPr="0027692F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B33FF" w:rsidRPr="000D4C2F" w:rsidTr="00F2030F">
        <w:trPr>
          <w:trHeight w:val="20"/>
        </w:trPr>
        <w:tc>
          <w:tcPr>
            <w:tcW w:w="421" w:type="dxa"/>
            <w:vMerge/>
            <w:shd w:val="clear" w:color="auto" w:fill="auto"/>
          </w:tcPr>
          <w:p w:rsidR="001B33FF" w:rsidRPr="000D4C2F" w:rsidRDefault="001B33FF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B33FF" w:rsidRPr="009737E1" w:rsidRDefault="001B33FF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B33FF" w:rsidRPr="000D4C2F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B33FF" w:rsidRPr="0027692F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1B33FF" w:rsidRPr="0027692F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180.0</w:t>
            </w:r>
          </w:p>
          <w:p w:rsidR="001B33FF" w:rsidRPr="0027692F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22" w:type="dxa"/>
            <w:shd w:val="clear" w:color="auto" w:fill="auto"/>
          </w:tcPr>
          <w:p w:rsidR="001B33FF" w:rsidRPr="0027692F" w:rsidRDefault="001B33F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2769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vMerge/>
            <w:shd w:val="clear" w:color="auto" w:fill="auto"/>
          </w:tcPr>
          <w:p w:rsidR="001B33FF" w:rsidRPr="00616DFD" w:rsidRDefault="001B33F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33FF" w:rsidRPr="00616DFD" w:rsidRDefault="001B33F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</w:tcPr>
          <w:p w:rsidR="001B33FF" w:rsidRPr="00616DFD" w:rsidRDefault="001B33F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33FF" w:rsidRPr="00616DFD" w:rsidRDefault="001B33FF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419" w:type="dxa"/>
            <w:gridSpan w:val="2"/>
            <w:vMerge/>
          </w:tcPr>
          <w:p w:rsidR="001B33FF" w:rsidRPr="00616DFD" w:rsidRDefault="001B33FF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61" w:type="dxa"/>
            <w:vMerge/>
          </w:tcPr>
          <w:p w:rsidR="001B33FF" w:rsidRPr="000D4C2F" w:rsidRDefault="001B33F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B33FF" w:rsidRPr="000D4C2F" w:rsidTr="00F2030F">
        <w:trPr>
          <w:trHeight w:val="20"/>
        </w:trPr>
        <w:tc>
          <w:tcPr>
            <w:tcW w:w="421" w:type="dxa"/>
            <w:vMerge/>
            <w:shd w:val="clear" w:color="auto" w:fill="auto"/>
          </w:tcPr>
          <w:p w:rsidR="001B33FF" w:rsidRPr="000D4C2F" w:rsidRDefault="001B33FF" w:rsidP="005933FF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B33FF" w:rsidRPr="0027692F" w:rsidRDefault="001B33FF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7692F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27692F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shd w:val="clear" w:color="auto" w:fill="auto"/>
          </w:tcPr>
          <w:p w:rsidR="001B33FF" w:rsidRPr="0027692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B33FF" w:rsidRPr="0027692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B33FF" w:rsidRPr="0027692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1B33FF" w:rsidRPr="0027692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2" w:type="dxa"/>
            <w:shd w:val="clear" w:color="auto" w:fill="auto"/>
          </w:tcPr>
          <w:p w:rsidR="001B33FF" w:rsidRPr="0027692F" w:rsidRDefault="001B33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B33FF" w:rsidRPr="0027692F" w:rsidRDefault="001B33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70,7</w:t>
            </w:r>
          </w:p>
          <w:p w:rsidR="001B33FF" w:rsidRPr="0027692F" w:rsidRDefault="001B33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(общая)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B33FF" w:rsidRPr="0027692F" w:rsidRDefault="001B33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B33FF" w:rsidRPr="0027692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9" w:type="dxa"/>
            <w:gridSpan w:val="2"/>
          </w:tcPr>
          <w:p w:rsidR="001B33FF" w:rsidRPr="0027692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1" w:type="dxa"/>
          </w:tcPr>
          <w:p w:rsidR="001B33FF" w:rsidRPr="0027692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B33FF" w:rsidRPr="000D4C2F" w:rsidTr="00F2030F">
        <w:trPr>
          <w:trHeight w:val="20"/>
        </w:trPr>
        <w:tc>
          <w:tcPr>
            <w:tcW w:w="421" w:type="dxa"/>
            <w:vMerge/>
            <w:shd w:val="clear" w:color="auto" w:fill="auto"/>
          </w:tcPr>
          <w:p w:rsidR="001B33FF" w:rsidRPr="000D4C2F" w:rsidRDefault="001B33FF" w:rsidP="005933FF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B33FF" w:rsidRPr="0027692F" w:rsidRDefault="001B33FF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7692F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27692F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shd w:val="clear" w:color="auto" w:fill="auto"/>
          </w:tcPr>
          <w:p w:rsidR="001B33FF" w:rsidRPr="0027692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B33FF" w:rsidRPr="0027692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B33FF" w:rsidRPr="0027692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1B33FF" w:rsidRPr="0027692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2" w:type="dxa"/>
            <w:shd w:val="clear" w:color="auto" w:fill="auto"/>
          </w:tcPr>
          <w:p w:rsidR="001B33FF" w:rsidRPr="0027692F" w:rsidRDefault="001B33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B33FF" w:rsidRPr="0027692F" w:rsidRDefault="001B33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70,7</w:t>
            </w:r>
          </w:p>
          <w:p w:rsidR="001B33FF" w:rsidRPr="0027692F" w:rsidRDefault="001B33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(общая)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B33FF" w:rsidRPr="0027692F" w:rsidRDefault="001B33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B33FF" w:rsidRPr="0027692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9" w:type="dxa"/>
            <w:gridSpan w:val="2"/>
          </w:tcPr>
          <w:p w:rsidR="001B33FF" w:rsidRPr="0027692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1" w:type="dxa"/>
          </w:tcPr>
          <w:p w:rsidR="001B33FF" w:rsidRPr="0027692F" w:rsidRDefault="001B33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2B7819" w:rsidRPr="000D4C2F" w:rsidTr="00F2030F">
        <w:trPr>
          <w:trHeight w:val="238"/>
        </w:trPr>
        <w:tc>
          <w:tcPr>
            <w:tcW w:w="421" w:type="dxa"/>
            <w:vMerge w:val="restart"/>
            <w:shd w:val="clear" w:color="auto" w:fill="auto"/>
          </w:tcPr>
          <w:p w:rsidR="002B7819" w:rsidRPr="000D4C2F" w:rsidRDefault="002B7819" w:rsidP="005933FF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B7819" w:rsidRPr="0027692F" w:rsidRDefault="002B7819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Дамчыт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Альвина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Андреевна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B7819" w:rsidRPr="0027692F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специалист 1 категории отдела пособий</w:t>
            </w:r>
          </w:p>
        </w:tc>
        <w:tc>
          <w:tcPr>
            <w:tcW w:w="1418" w:type="dxa"/>
            <w:shd w:val="clear" w:color="auto" w:fill="auto"/>
          </w:tcPr>
          <w:p w:rsidR="002B7819" w:rsidRPr="0027692F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2B7819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877.0</w:t>
            </w:r>
          </w:p>
          <w:p w:rsidR="002B7819" w:rsidRPr="0027692F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22" w:type="dxa"/>
            <w:shd w:val="clear" w:color="auto" w:fill="auto"/>
          </w:tcPr>
          <w:p w:rsidR="002B7819" w:rsidRPr="0027692F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2B7819" w:rsidRPr="0027692F" w:rsidRDefault="002B7819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B7819" w:rsidRPr="0027692F" w:rsidRDefault="002B7819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65,1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</w:tcPr>
          <w:p w:rsidR="002B7819" w:rsidRPr="0027692F" w:rsidRDefault="002B7819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B7819" w:rsidRPr="0027692F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2B7819" w:rsidRPr="0027692F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245697.06</w:t>
            </w:r>
          </w:p>
        </w:tc>
        <w:tc>
          <w:tcPr>
            <w:tcW w:w="1561" w:type="dxa"/>
            <w:vMerge w:val="restart"/>
          </w:tcPr>
          <w:p w:rsidR="002B7819" w:rsidRPr="0027692F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2B7819" w:rsidRPr="000D4C2F" w:rsidTr="00F2030F">
        <w:trPr>
          <w:trHeight w:val="330"/>
        </w:trPr>
        <w:tc>
          <w:tcPr>
            <w:tcW w:w="421" w:type="dxa"/>
            <w:vMerge/>
            <w:shd w:val="clear" w:color="auto" w:fill="auto"/>
          </w:tcPr>
          <w:p w:rsidR="002B7819" w:rsidRDefault="002B7819" w:rsidP="005933FF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B7819" w:rsidRDefault="002B7819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B7819" w:rsidRPr="000C0676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B7819" w:rsidRPr="0027692F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2B7819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65.1 </w:t>
            </w:r>
          </w:p>
          <w:p w:rsidR="002B7819" w:rsidRPr="0027692F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22" w:type="dxa"/>
            <w:shd w:val="clear" w:color="auto" w:fill="auto"/>
          </w:tcPr>
          <w:p w:rsidR="002B7819" w:rsidRPr="0027692F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vMerge/>
            <w:shd w:val="clear" w:color="auto" w:fill="auto"/>
          </w:tcPr>
          <w:p w:rsidR="002B7819" w:rsidRPr="0027692F" w:rsidRDefault="002B7819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B7819" w:rsidRPr="0027692F" w:rsidRDefault="002B7819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</w:tcPr>
          <w:p w:rsidR="002B7819" w:rsidRPr="0027692F" w:rsidRDefault="002B7819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B7819" w:rsidRPr="0027692F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</w:tcPr>
          <w:p w:rsidR="002B7819" w:rsidRPr="0027692F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2B7819" w:rsidRPr="0027692F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2030F" w:rsidRPr="000D4C2F" w:rsidTr="00F2030F">
        <w:trPr>
          <w:trHeight w:val="330"/>
        </w:trPr>
        <w:tc>
          <w:tcPr>
            <w:tcW w:w="3823" w:type="dxa"/>
            <w:gridSpan w:val="3"/>
            <w:shd w:val="clear" w:color="auto" w:fill="auto"/>
          </w:tcPr>
          <w:p w:rsidR="00F2030F" w:rsidRPr="000C0676" w:rsidRDefault="00F2030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2030F" w:rsidRDefault="00F2030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F2030F" w:rsidRDefault="00F2030F" w:rsidP="002B78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60,2</w:t>
            </w:r>
          </w:p>
          <w:p w:rsidR="00F2030F" w:rsidRDefault="00F2030F" w:rsidP="002B78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25" w:type="dxa"/>
            <w:shd w:val="clear" w:color="auto" w:fill="auto"/>
          </w:tcPr>
          <w:p w:rsidR="00F2030F" w:rsidRPr="0027692F" w:rsidRDefault="00F2030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F2030F" w:rsidRPr="0027692F" w:rsidRDefault="00F2030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2030F" w:rsidRPr="0027692F" w:rsidRDefault="00F2030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60,2</w:t>
            </w:r>
          </w:p>
        </w:tc>
        <w:tc>
          <w:tcPr>
            <w:tcW w:w="975" w:type="dxa"/>
            <w:shd w:val="clear" w:color="auto" w:fill="auto"/>
          </w:tcPr>
          <w:p w:rsidR="00F2030F" w:rsidRPr="0027692F" w:rsidRDefault="00F2030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75" w:type="dxa"/>
            <w:gridSpan w:val="3"/>
            <w:shd w:val="clear" w:color="auto" w:fill="auto"/>
          </w:tcPr>
          <w:p w:rsidR="00F2030F" w:rsidRPr="0027692F" w:rsidRDefault="00F2030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2030F" w:rsidRPr="0027692F" w:rsidRDefault="00F2030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F2030F" w:rsidRPr="0027692F" w:rsidRDefault="00F2030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2B7819" w:rsidRPr="000D4C2F" w:rsidTr="00F2030F">
        <w:trPr>
          <w:trHeight w:val="330"/>
        </w:trPr>
        <w:tc>
          <w:tcPr>
            <w:tcW w:w="421" w:type="dxa"/>
            <w:shd w:val="clear" w:color="auto" w:fill="auto"/>
          </w:tcPr>
          <w:p w:rsidR="002B7819" w:rsidRDefault="002B7819" w:rsidP="005933FF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B7819" w:rsidRDefault="002B7819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2B7819" w:rsidRPr="000C0676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B7819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2B7819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60,2</w:t>
            </w:r>
          </w:p>
          <w:p w:rsidR="002B7819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2B7819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B7819" w:rsidRPr="0027692F" w:rsidRDefault="002B7819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B7819" w:rsidRPr="0027692F" w:rsidRDefault="002B7819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B7819" w:rsidRPr="0027692F" w:rsidRDefault="002B7819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B7819" w:rsidRPr="00F2030F" w:rsidRDefault="002B7819" w:rsidP="002B781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а</w:t>
            </w:r>
            <w:r w:rsidRPr="00F2030F"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proofErr w:type="gramStart"/>
            <w:r w:rsidRPr="0027692F">
              <w:rPr>
                <w:rFonts w:ascii="Verdana" w:hAnsi="Verdana"/>
                <w:sz w:val="16"/>
                <w:szCs w:val="16"/>
              </w:rPr>
              <w:t>м</w:t>
            </w:r>
            <w:proofErr w:type="gramEnd"/>
          </w:p>
          <w:p w:rsidR="002B7819" w:rsidRPr="00F2030F" w:rsidRDefault="002B7819" w:rsidP="002B781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27692F">
              <w:rPr>
                <w:rFonts w:ascii="Verdana" w:hAnsi="Verdana"/>
                <w:sz w:val="16"/>
                <w:szCs w:val="16"/>
                <w:lang w:val="en-US"/>
              </w:rPr>
              <w:t>Toyota</w:t>
            </w:r>
            <w:r w:rsidRPr="00F2030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0C01FF">
              <w:rPr>
                <w:rFonts w:ascii="Verdana" w:hAnsi="Verdana"/>
                <w:sz w:val="16"/>
                <w:szCs w:val="16"/>
                <w:lang w:val="en-US"/>
              </w:rPr>
              <w:t>Wish</w:t>
            </w:r>
            <w:r w:rsidRPr="00F2030F">
              <w:rPr>
                <w:rFonts w:ascii="Verdana" w:hAnsi="Verdana"/>
                <w:sz w:val="16"/>
                <w:szCs w:val="16"/>
                <w:lang w:val="en-US"/>
              </w:rPr>
              <w:t xml:space="preserve">, 2011 </w:t>
            </w:r>
            <w:r>
              <w:rPr>
                <w:rFonts w:ascii="Verdana" w:hAnsi="Verdana"/>
                <w:sz w:val="16"/>
                <w:szCs w:val="16"/>
              </w:rPr>
              <w:t>г</w:t>
            </w:r>
            <w:r w:rsidRPr="00F2030F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</w:tc>
        <w:tc>
          <w:tcPr>
            <w:tcW w:w="1419" w:type="dxa"/>
            <w:gridSpan w:val="2"/>
          </w:tcPr>
          <w:p w:rsidR="002B7819" w:rsidRPr="0027692F" w:rsidRDefault="002B7819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824864,52</w:t>
            </w:r>
          </w:p>
        </w:tc>
        <w:tc>
          <w:tcPr>
            <w:tcW w:w="1561" w:type="dxa"/>
          </w:tcPr>
          <w:p w:rsidR="002B7819" w:rsidRPr="0027692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C01FF" w:rsidRPr="000D4C2F" w:rsidTr="00F2030F">
        <w:trPr>
          <w:trHeight w:val="330"/>
        </w:trPr>
        <w:tc>
          <w:tcPr>
            <w:tcW w:w="421" w:type="dxa"/>
            <w:shd w:val="clear" w:color="auto" w:fill="auto"/>
          </w:tcPr>
          <w:p w:rsidR="000C01FF" w:rsidRDefault="000C01FF" w:rsidP="005933FF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C01FF" w:rsidRDefault="000C01FF">
            <w:proofErr w:type="spellStart"/>
            <w:proofErr w:type="gramStart"/>
            <w:r w:rsidRPr="003941DC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3941DC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shd w:val="clear" w:color="auto" w:fill="auto"/>
          </w:tcPr>
          <w:p w:rsidR="000C01F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C01F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C01F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C01FF" w:rsidRDefault="000C01FF">
            <w:r w:rsidRPr="00C31433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01FF" w:rsidRDefault="000C01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C01FF" w:rsidRDefault="000C01FF">
            <w:r w:rsidRPr="00693B0C">
              <w:rPr>
                <w:rFonts w:ascii="Verdana" w:hAnsi="Verdana"/>
                <w:sz w:val="16"/>
                <w:szCs w:val="16"/>
              </w:rPr>
              <w:t>60,2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01FF" w:rsidRDefault="000C01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C01FF" w:rsidRPr="0027692F" w:rsidRDefault="000C01FF" w:rsidP="002B78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9" w:type="dxa"/>
            <w:gridSpan w:val="2"/>
          </w:tcPr>
          <w:p w:rsidR="000C01F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1" w:type="dxa"/>
          </w:tcPr>
          <w:p w:rsidR="000C01FF" w:rsidRPr="0027692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C01FF" w:rsidRPr="000D4C2F" w:rsidTr="00F2030F">
        <w:trPr>
          <w:trHeight w:val="330"/>
        </w:trPr>
        <w:tc>
          <w:tcPr>
            <w:tcW w:w="421" w:type="dxa"/>
            <w:shd w:val="clear" w:color="auto" w:fill="auto"/>
          </w:tcPr>
          <w:p w:rsidR="000C01FF" w:rsidRDefault="000C01FF" w:rsidP="005933FF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C01FF" w:rsidRDefault="000C01FF">
            <w:proofErr w:type="spellStart"/>
            <w:proofErr w:type="gramStart"/>
            <w:r w:rsidRPr="003941DC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3941DC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shd w:val="clear" w:color="auto" w:fill="auto"/>
          </w:tcPr>
          <w:p w:rsidR="000C01F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C01F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C01F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C01FF" w:rsidRDefault="000C01FF">
            <w:r w:rsidRPr="00C31433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01FF" w:rsidRDefault="000C01FF">
            <w:r w:rsidRPr="008D3529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C01FF" w:rsidRDefault="000C01FF">
            <w:r w:rsidRPr="00693B0C">
              <w:rPr>
                <w:rFonts w:ascii="Verdana" w:hAnsi="Verdana"/>
                <w:sz w:val="16"/>
                <w:szCs w:val="16"/>
              </w:rPr>
              <w:t>60,2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01FF" w:rsidRDefault="000C01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C01FF" w:rsidRPr="0027692F" w:rsidRDefault="000C01FF" w:rsidP="002B78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9" w:type="dxa"/>
            <w:gridSpan w:val="2"/>
          </w:tcPr>
          <w:p w:rsidR="000C01F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1" w:type="dxa"/>
          </w:tcPr>
          <w:p w:rsidR="000C01FF" w:rsidRPr="0027692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C01FF" w:rsidRPr="000D4C2F" w:rsidTr="00F2030F">
        <w:trPr>
          <w:trHeight w:val="330"/>
        </w:trPr>
        <w:tc>
          <w:tcPr>
            <w:tcW w:w="421" w:type="dxa"/>
            <w:shd w:val="clear" w:color="auto" w:fill="auto"/>
          </w:tcPr>
          <w:p w:rsidR="000C01FF" w:rsidRDefault="000C01FF" w:rsidP="005933FF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C01FF" w:rsidRDefault="000C01FF">
            <w:proofErr w:type="spellStart"/>
            <w:proofErr w:type="gramStart"/>
            <w:r w:rsidRPr="003941DC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3941DC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shd w:val="clear" w:color="auto" w:fill="auto"/>
          </w:tcPr>
          <w:p w:rsidR="000C01F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C01F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C01F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C01FF" w:rsidRDefault="000C01FF">
            <w:r w:rsidRPr="00C31433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01FF" w:rsidRDefault="000C01FF">
            <w:r w:rsidRPr="008D3529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C01FF" w:rsidRDefault="000C01FF">
            <w:r w:rsidRPr="00693B0C">
              <w:rPr>
                <w:rFonts w:ascii="Verdana" w:hAnsi="Verdana"/>
                <w:sz w:val="16"/>
                <w:szCs w:val="16"/>
              </w:rPr>
              <w:t>60,2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01FF" w:rsidRDefault="000C01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C01FF" w:rsidRPr="0027692F" w:rsidRDefault="000C01FF" w:rsidP="002B78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9" w:type="dxa"/>
            <w:gridSpan w:val="2"/>
          </w:tcPr>
          <w:p w:rsidR="000C01F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1" w:type="dxa"/>
          </w:tcPr>
          <w:p w:rsidR="000C01FF" w:rsidRPr="0027692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C01FF" w:rsidRPr="000D4C2F" w:rsidTr="00F2030F">
        <w:trPr>
          <w:trHeight w:val="330"/>
        </w:trPr>
        <w:tc>
          <w:tcPr>
            <w:tcW w:w="421" w:type="dxa"/>
            <w:shd w:val="clear" w:color="auto" w:fill="auto"/>
          </w:tcPr>
          <w:p w:rsidR="000C01FF" w:rsidRDefault="000C01FF" w:rsidP="005933FF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C01FF" w:rsidRDefault="000C01FF">
            <w:proofErr w:type="spellStart"/>
            <w:proofErr w:type="gramStart"/>
            <w:r w:rsidRPr="003941DC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3941DC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shd w:val="clear" w:color="auto" w:fill="auto"/>
          </w:tcPr>
          <w:p w:rsidR="000C01F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C01F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C01F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C01FF" w:rsidRDefault="000C01FF">
            <w:r w:rsidRPr="00C31433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01FF" w:rsidRDefault="000C01FF">
            <w:r w:rsidRPr="008D3529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C01FF" w:rsidRDefault="000C01FF">
            <w:r w:rsidRPr="00693B0C">
              <w:rPr>
                <w:rFonts w:ascii="Verdana" w:hAnsi="Verdana"/>
                <w:sz w:val="16"/>
                <w:szCs w:val="16"/>
              </w:rPr>
              <w:t>60,2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01FF" w:rsidRDefault="000C01F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C01FF" w:rsidRPr="0027692F" w:rsidRDefault="000C01FF" w:rsidP="002B78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9" w:type="dxa"/>
            <w:gridSpan w:val="2"/>
          </w:tcPr>
          <w:p w:rsidR="000C01F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1" w:type="dxa"/>
          </w:tcPr>
          <w:p w:rsidR="000C01FF" w:rsidRPr="0027692F" w:rsidRDefault="000C01F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9E0194" w:rsidRPr="000D4C2F" w:rsidRDefault="009E0194" w:rsidP="009E0194">
      <w:pPr>
        <w:pStyle w:val="a4"/>
        <w:ind w:firstLine="709"/>
        <w:jc w:val="both"/>
      </w:pPr>
    </w:p>
    <w:p w:rsidR="00D71EBB" w:rsidRDefault="00D71EBB" w:rsidP="00BF0DD6">
      <w:pPr>
        <w:ind w:firstLine="709"/>
        <w:jc w:val="both"/>
        <w:rPr>
          <w:sz w:val="28"/>
          <w:szCs w:val="28"/>
          <w:lang w:val="en-US"/>
        </w:rPr>
      </w:pPr>
    </w:p>
    <w:p w:rsidR="00514B9C" w:rsidRDefault="00514B9C" w:rsidP="00BF0DD6">
      <w:pPr>
        <w:ind w:firstLine="709"/>
        <w:jc w:val="both"/>
        <w:rPr>
          <w:sz w:val="28"/>
          <w:szCs w:val="28"/>
          <w:lang w:val="en-US"/>
        </w:rPr>
      </w:pPr>
    </w:p>
    <w:p w:rsidR="00514B9C" w:rsidRDefault="00514B9C" w:rsidP="00BF0DD6">
      <w:pPr>
        <w:ind w:firstLine="709"/>
        <w:jc w:val="both"/>
        <w:rPr>
          <w:sz w:val="28"/>
          <w:szCs w:val="28"/>
          <w:lang w:val="en-US"/>
        </w:rPr>
      </w:pPr>
    </w:p>
    <w:p w:rsidR="00514B9C" w:rsidRDefault="00514B9C" w:rsidP="00BF0DD6">
      <w:pPr>
        <w:ind w:firstLine="709"/>
        <w:jc w:val="both"/>
        <w:rPr>
          <w:sz w:val="28"/>
          <w:szCs w:val="28"/>
          <w:lang w:val="en-US"/>
        </w:rPr>
      </w:pPr>
    </w:p>
    <w:p w:rsidR="00514B9C" w:rsidRPr="003579E6" w:rsidRDefault="00514B9C" w:rsidP="003579E6">
      <w:pPr>
        <w:jc w:val="both"/>
        <w:rPr>
          <w:sz w:val="28"/>
          <w:szCs w:val="28"/>
        </w:rPr>
      </w:pPr>
    </w:p>
    <w:sectPr w:rsidR="00514B9C" w:rsidRPr="003579E6" w:rsidSect="000244B7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45" w:rsidRDefault="00FE7D45">
      <w:r>
        <w:separator/>
      </w:r>
    </w:p>
  </w:endnote>
  <w:endnote w:type="continuationSeparator" w:id="0">
    <w:p w:rsidR="00FE7D45" w:rsidRDefault="00FE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45" w:rsidRDefault="00FE7D45">
      <w:r>
        <w:separator/>
      </w:r>
    </w:p>
  </w:footnote>
  <w:footnote w:type="continuationSeparator" w:id="0">
    <w:p w:rsidR="00FE7D45" w:rsidRDefault="00FE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D8" w:rsidRPr="00F70F9D" w:rsidRDefault="00037681">
    <w:pPr>
      <w:pStyle w:val="a7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="00CB01D8"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F2030F">
      <w:rPr>
        <w:noProof/>
        <w:sz w:val="20"/>
        <w:szCs w:val="20"/>
      </w:rPr>
      <w:t>3</w:t>
    </w:r>
    <w:r w:rsidRPr="00F70F9D">
      <w:rPr>
        <w:sz w:val="20"/>
        <w:szCs w:val="20"/>
      </w:rPr>
      <w:fldChar w:fldCharType="end"/>
    </w:r>
  </w:p>
  <w:p w:rsidR="00CB01D8" w:rsidRDefault="00CB01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287C"/>
    <w:multiLevelType w:val="hybridMultilevel"/>
    <w:tmpl w:val="74462268"/>
    <w:lvl w:ilvl="0" w:tplc="1B5C1F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194"/>
    <w:rsid w:val="000244B7"/>
    <w:rsid w:val="00037681"/>
    <w:rsid w:val="0004157A"/>
    <w:rsid w:val="00057FD1"/>
    <w:rsid w:val="000C01FF"/>
    <w:rsid w:val="000C0676"/>
    <w:rsid w:val="001379C6"/>
    <w:rsid w:val="0014734F"/>
    <w:rsid w:val="00184A82"/>
    <w:rsid w:val="001B33FF"/>
    <w:rsid w:val="001D403A"/>
    <w:rsid w:val="001D66B5"/>
    <w:rsid w:val="002161E5"/>
    <w:rsid w:val="0025225B"/>
    <w:rsid w:val="0026133D"/>
    <w:rsid w:val="0027692F"/>
    <w:rsid w:val="00276E60"/>
    <w:rsid w:val="002B7819"/>
    <w:rsid w:val="00323327"/>
    <w:rsid w:val="003579E6"/>
    <w:rsid w:val="003816E2"/>
    <w:rsid w:val="003A7679"/>
    <w:rsid w:val="003B5D4A"/>
    <w:rsid w:val="003E40C9"/>
    <w:rsid w:val="00481CF7"/>
    <w:rsid w:val="00500B8C"/>
    <w:rsid w:val="00514B9C"/>
    <w:rsid w:val="00555AA3"/>
    <w:rsid w:val="00557869"/>
    <w:rsid w:val="005933FF"/>
    <w:rsid w:val="005C0633"/>
    <w:rsid w:val="00616DFD"/>
    <w:rsid w:val="00642CED"/>
    <w:rsid w:val="00656C9C"/>
    <w:rsid w:val="006F26EA"/>
    <w:rsid w:val="006F6FC4"/>
    <w:rsid w:val="00734B8E"/>
    <w:rsid w:val="007E283C"/>
    <w:rsid w:val="007F3ACC"/>
    <w:rsid w:val="00813894"/>
    <w:rsid w:val="00846505"/>
    <w:rsid w:val="00941832"/>
    <w:rsid w:val="009E0194"/>
    <w:rsid w:val="00A44B5F"/>
    <w:rsid w:val="00AA2F3D"/>
    <w:rsid w:val="00AD0143"/>
    <w:rsid w:val="00AF62C6"/>
    <w:rsid w:val="00B47E55"/>
    <w:rsid w:val="00B875AE"/>
    <w:rsid w:val="00B91D04"/>
    <w:rsid w:val="00B931B3"/>
    <w:rsid w:val="00BD0EB4"/>
    <w:rsid w:val="00BF0DD6"/>
    <w:rsid w:val="00C01C64"/>
    <w:rsid w:val="00C20579"/>
    <w:rsid w:val="00CB01D8"/>
    <w:rsid w:val="00CB2AEE"/>
    <w:rsid w:val="00CE7782"/>
    <w:rsid w:val="00D0647B"/>
    <w:rsid w:val="00D71EBB"/>
    <w:rsid w:val="00D800CE"/>
    <w:rsid w:val="00DA38A7"/>
    <w:rsid w:val="00E07621"/>
    <w:rsid w:val="00E57188"/>
    <w:rsid w:val="00E74962"/>
    <w:rsid w:val="00F2030F"/>
    <w:rsid w:val="00F43C60"/>
    <w:rsid w:val="00F43F47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194"/>
    <w:rPr>
      <w:b/>
      <w:bCs/>
    </w:rPr>
  </w:style>
  <w:style w:type="paragraph" w:styleId="a4">
    <w:name w:val="footnote text"/>
    <w:basedOn w:val="a"/>
    <w:link w:val="a5"/>
    <w:uiPriority w:val="99"/>
    <w:rsid w:val="009E0194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E0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9E019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E0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0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E019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E01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019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194"/>
    <w:rPr>
      <w:b/>
      <w:bCs/>
    </w:rPr>
  </w:style>
  <w:style w:type="paragraph" w:styleId="a4">
    <w:name w:val="footnote text"/>
    <w:basedOn w:val="a"/>
    <w:link w:val="a5"/>
    <w:uiPriority w:val="99"/>
    <w:rsid w:val="009E019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E019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E019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E0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0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E019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E01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01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Бузур-оол А.А.</dc:creator>
  <cp:lastModifiedBy>Work</cp:lastModifiedBy>
  <cp:revision>8</cp:revision>
  <cp:lastPrinted>2019-07-30T07:47:00Z</cp:lastPrinted>
  <dcterms:created xsi:type="dcterms:W3CDTF">2019-07-26T09:12:00Z</dcterms:created>
  <dcterms:modified xsi:type="dcterms:W3CDTF">2019-07-30T07:47:00Z</dcterms:modified>
</cp:coreProperties>
</file>